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1D" w:rsidRPr="00B01D1D" w:rsidRDefault="00B01D1D" w:rsidP="00B01D1D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50505"/>
          <w:sz w:val="23"/>
          <w:szCs w:val="23"/>
        </w:rPr>
      </w:pPr>
      <w:r w:rsidRPr="00B01D1D">
        <w:rPr>
          <w:rFonts w:ascii="Arial" w:eastAsia="Times New Roman" w:hAnsi="Arial" w:cs="Arial"/>
          <w:color w:val="050505"/>
          <w:sz w:val="23"/>
          <w:szCs w:val="23"/>
        </w:rPr>
        <w:t>Күн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тәртібінде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–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бес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</w:t>
      </w: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селе</w:t>
      </w:r>
      <w:proofErr w:type="gramEnd"/>
    </w:p>
    <w:p w:rsidR="00B01D1D" w:rsidRPr="00B01D1D" w:rsidRDefault="00B01D1D" w:rsidP="00B01D1D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50505"/>
          <w:sz w:val="23"/>
          <w:szCs w:val="23"/>
        </w:rPr>
      </w:pPr>
      <w:r w:rsidRPr="00B01D1D">
        <w:rPr>
          <w:rFonts w:ascii="Arial" w:eastAsia="Times New Roman" w:hAnsi="Arial" w:cs="Arial"/>
          <w:color w:val="050505"/>
          <w:sz w:val="23"/>
          <w:szCs w:val="23"/>
        </w:rPr>
        <w:t>Бүгін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әкімдігінде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Ескенді</w:t>
      </w: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р</w:t>
      </w:r>
      <w:proofErr w:type="spellEnd"/>
      <w:proofErr w:type="gram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Елемесовтің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төрағалығымен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Қоғамдық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кеңестің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отырысы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өтіп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оған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әкімінің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орынбасары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аппарат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басшысы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ауылдық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округтердің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әкімдері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қатысты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>.</w:t>
      </w:r>
    </w:p>
    <w:p w:rsidR="00B01D1D" w:rsidRPr="00B01D1D" w:rsidRDefault="00B01D1D" w:rsidP="00B01D1D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50505"/>
          <w:sz w:val="23"/>
          <w:szCs w:val="23"/>
        </w:rPr>
      </w:pP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Кеңестің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күн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тәртібінде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«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Жәнібек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әкімінің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2022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жылы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атқарған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жұмыстарының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есебі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туралы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»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әкімі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Азамат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Сафималиев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>, «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Жәнібек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мәслхат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хатшысының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2022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жылы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атқарған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жұмыстарының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есебі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туралы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»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мәслихат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хатшысы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Тахир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Қадимов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>, «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Жәнібек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Қоғамдық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кеңес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</w:t>
      </w:r>
      <w:proofErr w:type="gramEnd"/>
      <w:r w:rsidRPr="00B01D1D">
        <w:rPr>
          <w:rFonts w:ascii="Arial" w:eastAsia="Times New Roman" w:hAnsi="Arial" w:cs="Arial"/>
          <w:color w:val="050505"/>
          <w:sz w:val="23"/>
          <w:szCs w:val="23"/>
        </w:rPr>
        <w:t>өрағасының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2022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жылы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атқарған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жұмыстарының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есебі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туралы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»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Қоғамдық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кеңес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төрағасы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Ескенді</w:t>
      </w: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р</w:t>
      </w:r>
      <w:proofErr w:type="spellEnd"/>
      <w:proofErr w:type="gram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Елемесов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>, «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Жәнібек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жер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қатынастары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бөлімінің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ауыл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шаруашылығы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мақсатындағы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жерлерді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жалға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беру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бойынша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конкурсқа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шығаруға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жоспарланған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жер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телімдерінің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тізбесі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туралы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»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жер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қатынастары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бөлімінің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басшысы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Нұрболат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Әбдірешев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>, «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Жәнібек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экономика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қаржы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бөлімінің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2023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жылы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«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Ауылдық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елді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мекендерде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жұмыс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істейтін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тұратын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басшылық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лауазымдарды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атқаратын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мемлекеттік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</w:t>
      </w: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</w:t>
      </w:r>
      <w:proofErr w:type="gramEnd"/>
      <w:r w:rsidRPr="00B01D1D">
        <w:rPr>
          <w:rFonts w:ascii="Arial" w:eastAsia="Times New Roman" w:hAnsi="Arial" w:cs="Arial"/>
          <w:color w:val="050505"/>
          <w:sz w:val="23"/>
          <w:szCs w:val="23"/>
        </w:rPr>
        <w:t>імшілік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қызметшілерін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қоспағанда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Жәнібек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ауылдық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елді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мекендеріне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жұмыс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істеу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тұру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үшін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келген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денсаулық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сақтау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білім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беру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әлеуметтік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қамсыздандыру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мәдениет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спорт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агроөнеркәсіптік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кешен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саласындағы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мамандарға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ауылдар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кенттер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,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ауылдық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округтер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әкімдері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аппараттарының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мемлекеттік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</w:t>
      </w: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</w:t>
      </w:r>
      <w:proofErr w:type="gramEnd"/>
      <w:r w:rsidRPr="00B01D1D">
        <w:rPr>
          <w:rFonts w:ascii="Arial" w:eastAsia="Times New Roman" w:hAnsi="Arial" w:cs="Arial"/>
          <w:color w:val="050505"/>
          <w:sz w:val="23"/>
          <w:szCs w:val="23"/>
        </w:rPr>
        <w:t>імшілік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қызметшілеріне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әлеуметтік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қолдау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ұсыну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туралы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»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экономика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және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қаржы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бөлі</w:t>
      </w:r>
      <w:proofErr w:type="gram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м</w:t>
      </w:r>
      <w:proofErr w:type="gramEnd"/>
      <w:r w:rsidRPr="00B01D1D">
        <w:rPr>
          <w:rFonts w:ascii="Arial" w:eastAsia="Times New Roman" w:hAnsi="Arial" w:cs="Arial"/>
          <w:color w:val="050505"/>
          <w:sz w:val="23"/>
          <w:szCs w:val="23"/>
        </w:rPr>
        <w:t>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басшысы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Руслан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Сариев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баяндама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жасады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.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Қаралған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мәселелер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бойынша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Қоғамдық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кеңес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мүшелерінің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сауалдарына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аудан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басшысы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мен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мәслихат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хатшысы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жауап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берді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.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Сондай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>-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ақ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отырыс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барысында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күн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тәртібіндегі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мәселелерге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қатысты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кеңес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r w:rsidRPr="00B01D1D">
        <w:rPr>
          <w:rFonts w:ascii="Arial" w:eastAsia="Times New Roman" w:hAnsi="Arial" w:cs="Arial"/>
          <w:color w:val="050505"/>
          <w:sz w:val="23"/>
          <w:szCs w:val="23"/>
        </w:rPr>
        <w:t>мүшелерінің</w:t>
      </w:r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келісімі</w:t>
      </w:r>
      <w:proofErr w:type="spellEnd"/>
      <w:r w:rsidRPr="00B01D1D">
        <w:rPr>
          <w:rFonts w:ascii="Segoe UI Historic" w:eastAsia="Times New Roman" w:hAnsi="Segoe UI Historic" w:cs="Segoe UI Historic"/>
          <w:color w:val="050505"/>
          <w:sz w:val="23"/>
          <w:szCs w:val="23"/>
        </w:rPr>
        <w:t xml:space="preserve"> </w:t>
      </w:r>
      <w:proofErr w:type="spellStart"/>
      <w:r w:rsidRPr="00B01D1D">
        <w:rPr>
          <w:rFonts w:ascii="Arial" w:eastAsia="Times New Roman" w:hAnsi="Arial" w:cs="Arial"/>
          <w:color w:val="050505"/>
          <w:sz w:val="23"/>
          <w:szCs w:val="23"/>
        </w:rPr>
        <w:t>берілд</w:t>
      </w:r>
      <w:proofErr w:type="spellEnd"/>
    </w:p>
    <w:p w:rsidR="009D1C9C" w:rsidRDefault="009D1C9C"/>
    <w:sectPr w:rsidR="009D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D1D"/>
    <w:rsid w:val="009D1C9C"/>
    <w:rsid w:val="00B0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1405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2023-01-17T12:26:00Z</dcterms:created>
  <dcterms:modified xsi:type="dcterms:W3CDTF">2023-01-17T12:39:00Z</dcterms:modified>
</cp:coreProperties>
</file>